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9" w:rsidRPr="00E630F3" w:rsidRDefault="008B7C39" w:rsidP="008B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F3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управляющей организации</w:t>
      </w:r>
      <w:r w:rsidR="00E630F3" w:rsidRPr="00E63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C39" w:rsidRPr="008B7C39" w:rsidRDefault="008B7C39" w:rsidP="008B7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E7E" w:rsidRPr="00282277" w:rsidRDefault="008B7C39" w:rsidP="00D5391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2277">
        <w:rPr>
          <w:rFonts w:ascii="Times New Roman" w:hAnsi="Times New Roman" w:cs="Times New Roman"/>
          <w:sz w:val="24"/>
          <w:szCs w:val="24"/>
          <w:u w:val="single"/>
        </w:rPr>
        <w:t>Годовая бухгалтерская отчетность, включая бухгалтерский баланс и приложения к нему</w:t>
      </w:r>
      <w:r w:rsidR="00D53916" w:rsidRPr="0028227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2076D">
        <w:rPr>
          <w:rFonts w:ascii="Times New Roman" w:hAnsi="Times New Roman" w:cs="Times New Roman"/>
          <w:sz w:val="24"/>
          <w:szCs w:val="24"/>
        </w:rPr>
        <w:t>Оперативный бухгалтерский баланс – в Приложении.</w:t>
      </w:r>
    </w:p>
    <w:p w:rsidR="009A5E7A" w:rsidRPr="00282277" w:rsidRDefault="008B7C39" w:rsidP="009A5E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77">
        <w:rPr>
          <w:rFonts w:ascii="Times New Roman" w:hAnsi="Times New Roman" w:cs="Times New Roman"/>
          <w:sz w:val="24"/>
          <w:szCs w:val="24"/>
          <w:u w:val="single"/>
        </w:rPr>
        <w:t xml:space="preserve">Сведения о доходах, </w:t>
      </w:r>
      <w:r w:rsidR="00175510" w:rsidRPr="00282277">
        <w:rPr>
          <w:rFonts w:ascii="Times New Roman" w:hAnsi="Times New Roman" w:cs="Times New Roman"/>
          <w:sz w:val="24"/>
          <w:szCs w:val="24"/>
          <w:u w:val="single"/>
        </w:rPr>
        <w:t>полученных за оказание услуг по управлению многоквартирными домами (по данным раздельного учета доходов и расходов)</w:t>
      </w:r>
      <w:r w:rsidR="009A5E7A" w:rsidRPr="00282277">
        <w:rPr>
          <w:rFonts w:ascii="Times New Roman" w:hAnsi="Times New Roman" w:cs="Times New Roman"/>
          <w:sz w:val="24"/>
          <w:szCs w:val="24"/>
          <w:u w:val="single"/>
        </w:rPr>
        <w:t xml:space="preserve"> и с</w:t>
      </w:r>
      <w:r w:rsidR="00175510" w:rsidRPr="00282277">
        <w:rPr>
          <w:rFonts w:ascii="Times New Roman" w:hAnsi="Times New Roman" w:cs="Times New Roman"/>
          <w:sz w:val="24"/>
          <w:szCs w:val="24"/>
          <w:u w:val="single"/>
        </w:rPr>
        <w:t xml:space="preserve">ведения о расходах, </w:t>
      </w:r>
      <w:r w:rsidRPr="00282277">
        <w:rPr>
          <w:rFonts w:ascii="Times New Roman" w:hAnsi="Times New Roman" w:cs="Times New Roman"/>
          <w:sz w:val="24"/>
          <w:szCs w:val="24"/>
          <w:u w:val="single"/>
        </w:rPr>
        <w:t>понесенных в связи с оказанием услуг по управлению многоквартирными домами (по данным раздел</w:t>
      </w:r>
      <w:r w:rsidR="009A5E7A" w:rsidRPr="00282277">
        <w:rPr>
          <w:rFonts w:ascii="Times New Roman" w:hAnsi="Times New Roman" w:cs="Times New Roman"/>
          <w:sz w:val="24"/>
          <w:szCs w:val="24"/>
          <w:u w:val="single"/>
        </w:rPr>
        <w:t>ьного учета доходов и расходов)</w:t>
      </w:r>
      <w:r w:rsidR="00E2076D">
        <w:rPr>
          <w:rFonts w:ascii="Times New Roman" w:hAnsi="Times New Roman" w:cs="Times New Roman"/>
          <w:sz w:val="24"/>
          <w:szCs w:val="24"/>
          <w:u w:val="single"/>
        </w:rPr>
        <w:t xml:space="preserve"> по данным оперативного бухгалтерского баланса</w:t>
      </w:r>
      <w:r w:rsidR="009A5E7A" w:rsidRPr="0028227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82277" w:rsidRPr="00282277" w:rsidRDefault="00282277" w:rsidP="00282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020" w:type="dxa"/>
        <w:tblInd w:w="93" w:type="dxa"/>
        <w:tblLook w:val="04A0"/>
      </w:tblPr>
      <w:tblGrid>
        <w:gridCol w:w="3700"/>
        <w:gridCol w:w="2160"/>
        <w:gridCol w:w="2160"/>
      </w:tblGrid>
      <w:tr w:rsidR="00282277" w:rsidRPr="00282277" w:rsidTr="00282277">
        <w:trPr>
          <w:trHeight w:val="8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7" w:rsidRPr="00282277" w:rsidRDefault="00282277" w:rsidP="0028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7" w:rsidRPr="00282277" w:rsidRDefault="00282277" w:rsidP="0028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7" w:rsidRPr="00282277" w:rsidRDefault="00282277" w:rsidP="0028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282277" w:rsidRPr="00282277" w:rsidTr="0028227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77" w:rsidRPr="00282277" w:rsidRDefault="00E2076D" w:rsidP="00E2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Управление, с</w:t>
            </w:r>
            <w:r w:rsidR="00282277" w:rsidRPr="002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ремонт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7" w:rsidRPr="00282277" w:rsidRDefault="00E2076D" w:rsidP="0028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374 307,0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7" w:rsidRPr="00282277" w:rsidRDefault="00E2076D" w:rsidP="0028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393 734,0</w:t>
            </w:r>
          </w:p>
        </w:tc>
      </w:tr>
    </w:tbl>
    <w:p w:rsidR="00F801A3" w:rsidRPr="00282277" w:rsidRDefault="00F801A3" w:rsidP="00F8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1FF6" w:rsidRPr="006C686D" w:rsidRDefault="00051FF6" w:rsidP="008B7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86D" w:rsidRPr="004D46C5" w:rsidRDefault="006C686D" w:rsidP="008B7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C686D" w:rsidRPr="004D46C5" w:rsidSect="00C6273D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99" w:rsidRDefault="00087E99" w:rsidP="007947FC">
      <w:pPr>
        <w:spacing w:after="0" w:line="240" w:lineRule="auto"/>
      </w:pPr>
      <w:r>
        <w:separator/>
      </w:r>
    </w:p>
  </w:endnote>
  <w:endnote w:type="continuationSeparator" w:id="0">
    <w:p w:rsidR="00087E99" w:rsidRDefault="00087E99" w:rsidP="007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99" w:rsidRDefault="00087E99" w:rsidP="007947FC">
      <w:pPr>
        <w:spacing w:after="0" w:line="240" w:lineRule="auto"/>
      </w:pPr>
      <w:r>
        <w:separator/>
      </w:r>
    </w:p>
  </w:footnote>
  <w:footnote w:type="continuationSeparator" w:id="0">
    <w:p w:rsidR="00087E99" w:rsidRDefault="00087E99" w:rsidP="0079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C" w:rsidRDefault="007947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C" w:rsidRDefault="007947F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C" w:rsidRDefault="0079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28"/>
    <w:multiLevelType w:val="hybridMultilevel"/>
    <w:tmpl w:val="BA0C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7C39"/>
    <w:rsid w:val="00027C01"/>
    <w:rsid w:val="00051FF6"/>
    <w:rsid w:val="00087E99"/>
    <w:rsid w:val="000D529D"/>
    <w:rsid w:val="00175510"/>
    <w:rsid w:val="001773F4"/>
    <w:rsid w:val="00190340"/>
    <w:rsid w:val="001C7D81"/>
    <w:rsid w:val="001E1270"/>
    <w:rsid w:val="00262C7D"/>
    <w:rsid w:val="00282277"/>
    <w:rsid w:val="003871D3"/>
    <w:rsid w:val="004C7D2E"/>
    <w:rsid w:val="004D46C5"/>
    <w:rsid w:val="004F2E7E"/>
    <w:rsid w:val="00550D9D"/>
    <w:rsid w:val="00591CC9"/>
    <w:rsid w:val="00591D7E"/>
    <w:rsid w:val="005D4634"/>
    <w:rsid w:val="00655E0A"/>
    <w:rsid w:val="0069305A"/>
    <w:rsid w:val="006C686D"/>
    <w:rsid w:val="006D75C7"/>
    <w:rsid w:val="006E4D6E"/>
    <w:rsid w:val="007563E8"/>
    <w:rsid w:val="007947FC"/>
    <w:rsid w:val="007A0195"/>
    <w:rsid w:val="007D4485"/>
    <w:rsid w:val="008444E0"/>
    <w:rsid w:val="00886851"/>
    <w:rsid w:val="008B7C39"/>
    <w:rsid w:val="0093276C"/>
    <w:rsid w:val="009461B7"/>
    <w:rsid w:val="0099776D"/>
    <w:rsid w:val="009A32C9"/>
    <w:rsid w:val="009A5E7A"/>
    <w:rsid w:val="009B38B5"/>
    <w:rsid w:val="009E2C99"/>
    <w:rsid w:val="00AA2EC3"/>
    <w:rsid w:val="00AA60D5"/>
    <w:rsid w:val="00B54AF2"/>
    <w:rsid w:val="00BF2E63"/>
    <w:rsid w:val="00C6273D"/>
    <w:rsid w:val="00CD2202"/>
    <w:rsid w:val="00CF4C19"/>
    <w:rsid w:val="00D10D84"/>
    <w:rsid w:val="00D21C29"/>
    <w:rsid w:val="00D53916"/>
    <w:rsid w:val="00E2076D"/>
    <w:rsid w:val="00E630F3"/>
    <w:rsid w:val="00EB7867"/>
    <w:rsid w:val="00ED0408"/>
    <w:rsid w:val="00ED23D0"/>
    <w:rsid w:val="00F801A3"/>
    <w:rsid w:val="00F806D1"/>
    <w:rsid w:val="00FB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4D46C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D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6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47FC"/>
  </w:style>
  <w:style w:type="paragraph" w:styleId="a9">
    <w:name w:val="footer"/>
    <w:basedOn w:val="a"/>
    <w:link w:val="aa"/>
    <w:uiPriority w:val="99"/>
    <w:semiHidden/>
    <w:unhideWhenUsed/>
    <w:rsid w:val="007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Peo_15</dc:creator>
  <cp:lastModifiedBy>Peo_15</cp:lastModifiedBy>
  <cp:revision>2</cp:revision>
  <cp:lastPrinted>2015-02-14T10:21:00Z</cp:lastPrinted>
  <dcterms:created xsi:type="dcterms:W3CDTF">2015-02-14T10:22:00Z</dcterms:created>
  <dcterms:modified xsi:type="dcterms:W3CDTF">2015-02-14T10:22:00Z</dcterms:modified>
</cp:coreProperties>
</file>